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E" w:rsidRPr="00DC4D48" w:rsidRDefault="00760653" w:rsidP="00210B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4D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4E" w:rsidRPr="00DC4D48" w:rsidRDefault="005A7D4E" w:rsidP="00210BAD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C4D48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5A7D4E" w:rsidRPr="00DC4D48" w:rsidRDefault="009505B0" w:rsidP="00210BAD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C4D48"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ОБРАЗОВАНИЯ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ЕРШОВСКОГО </w:t>
      </w:r>
      <w:r w:rsidR="003F1E98" w:rsidRPr="00DC4D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МУНИЦИПАЛЬНОГО 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t>РАЙОНА САРАТОВСКОЙ ОБЛАСТИ</w: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7D4E" w:rsidRPr="00DC4D48" w:rsidRDefault="006657E2" w:rsidP="00236F4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57E2">
        <w:rPr>
          <w:rFonts w:ascii="Times New Roman" w:hAnsi="Times New Roman" w:cs="Times New Roman"/>
          <w:noProof/>
          <w:spacing w:val="24"/>
          <w:sz w:val="28"/>
          <w:szCs w:val="28"/>
        </w:rPr>
        <w:pict>
          <v:line id="_x0000_s1026" style="position:absolute;z-index:25165772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A7D4E" w:rsidRPr="00DC4D48" w:rsidRDefault="005A7D4E" w:rsidP="00210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7D4E" w:rsidRPr="002A38E7" w:rsidRDefault="005A7D4E" w:rsidP="00236F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249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9249C" w:rsidRPr="00892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9B">
        <w:rPr>
          <w:rFonts w:ascii="Times New Roman" w:hAnsi="Times New Roman" w:cs="Times New Roman"/>
          <w:b/>
          <w:sz w:val="24"/>
          <w:szCs w:val="24"/>
        </w:rPr>
        <w:t>18.03.</w:t>
      </w:r>
      <w:r w:rsidR="0089249C" w:rsidRPr="0089249C">
        <w:rPr>
          <w:rFonts w:ascii="Times New Roman" w:hAnsi="Times New Roman" w:cs="Times New Roman"/>
          <w:b/>
          <w:sz w:val="24"/>
          <w:szCs w:val="24"/>
        </w:rPr>
        <w:t>2022</w:t>
      </w:r>
      <w:r w:rsidR="0058350C" w:rsidRPr="00892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49C">
        <w:rPr>
          <w:rFonts w:ascii="Times New Roman" w:hAnsi="Times New Roman" w:cs="Times New Roman"/>
          <w:b/>
          <w:sz w:val="24"/>
          <w:szCs w:val="24"/>
        </w:rPr>
        <w:t>года</w:t>
      </w:r>
      <w:r w:rsidRPr="0089249C">
        <w:rPr>
          <w:rFonts w:ascii="Times New Roman" w:hAnsi="Times New Roman" w:cs="Times New Roman"/>
          <w:b/>
          <w:sz w:val="24"/>
          <w:szCs w:val="24"/>
        </w:rPr>
        <w:tab/>
      </w:r>
      <w:r w:rsidRPr="0089249C">
        <w:rPr>
          <w:rFonts w:ascii="Times New Roman" w:hAnsi="Times New Roman" w:cs="Times New Roman"/>
          <w:b/>
          <w:sz w:val="24"/>
          <w:szCs w:val="24"/>
        </w:rPr>
        <w:tab/>
      </w:r>
      <w:r w:rsidRPr="0089249C">
        <w:rPr>
          <w:rFonts w:ascii="Times New Roman" w:hAnsi="Times New Roman" w:cs="Times New Roman"/>
          <w:b/>
          <w:sz w:val="24"/>
          <w:szCs w:val="24"/>
        </w:rPr>
        <w:tab/>
      </w:r>
      <w:r w:rsidR="002A38E7" w:rsidRPr="0089249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9249C" w:rsidRPr="0089249C">
        <w:rPr>
          <w:rFonts w:ascii="Times New Roman" w:hAnsi="Times New Roman" w:cs="Times New Roman"/>
          <w:b/>
          <w:sz w:val="24"/>
          <w:szCs w:val="24"/>
        </w:rPr>
        <w:tab/>
      </w:r>
      <w:r w:rsidR="0089249C" w:rsidRPr="0089249C">
        <w:rPr>
          <w:rFonts w:ascii="Times New Roman" w:hAnsi="Times New Roman" w:cs="Times New Roman"/>
          <w:b/>
          <w:sz w:val="24"/>
          <w:szCs w:val="24"/>
        </w:rPr>
        <w:tab/>
      </w:r>
      <w:r w:rsidR="0089249C" w:rsidRPr="0089249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9249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F02FE">
        <w:rPr>
          <w:rFonts w:ascii="Times New Roman" w:hAnsi="Times New Roman" w:cs="Times New Roman"/>
          <w:b/>
          <w:sz w:val="24"/>
          <w:szCs w:val="24"/>
        </w:rPr>
        <w:t>12-31/1</w:t>
      </w:r>
    </w:p>
    <w:p w:rsidR="005A7D4E" w:rsidRPr="002A38E7" w:rsidRDefault="005A7D4E" w:rsidP="00236F4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530" w:rsidRPr="002A38E7" w:rsidRDefault="00974344" w:rsidP="00236F4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A38E7">
        <w:rPr>
          <w:rFonts w:ascii="Times New Roman" w:eastAsia="Calibri" w:hAnsi="Times New Roman" w:cs="Times New Roman"/>
          <w:b/>
          <w:sz w:val="24"/>
          <w:szCs w:val="24"/>
        </w:rPr>
        <w:t>Об утверждении отчёта об исполнении</w:t>
      </w:r>
    </w:p>
    <w:p w:rsidR="00F94530" w:rsidRPr="002A38E7" w:rsidRDefault="00974344" w:rsidP="00236F4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 </w:t>
      </w:r>
      <w:r w:rsidR="009505B0" w:rsidRPr="002A38E7">
        <w:rPr>
          <w:rFonts w:ascii="Times New Roman" w:eastAsia="Calibri" w:hAnsi="Times New Roman" w:cs="Times New Roman"/>
          <w:b/>
          <w:sz w:val="24"/>
          <w:szCs w:val="24"/>
        </w:rPr>
        <w:t>Декабристского</w:t>
      </w:r>
      <w:r w:rsidR="00656080"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38E7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="00801F48"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4530" w:rsidRPr="002A38E7" w:rsidRDefault="00801F48" w:rsidP="00236F4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A38E7">
        <w:rPr>
          <w:rFonts w:ascii="Times New Roman" w:eastAsia="Calibri" w:hAnsi="Times New Roman" w:cs="Times New Roman"/>
          <w:b/>
          <w:sz w:val="24"/>
          <w:szCs w:val="24"/>
        </w:rPr>
        <w:t>образования Ершовского муниципального</w:t>
      </w:r>
    </w:p>
    <w:p w:rsidR="00974344" w:rsidRPr="002A38E7" w:rsidRDefault="00801F48" w:rsidP="00236F4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района </w:t>
      </w:r>
      <w:r w:rsidR="00974344"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Саратовской области за </w:t>
      </w:r>
      <w:r w:rsidR="00095205" w:rsidRPr="002A38E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658AD" w:rsidRPr="002A38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9249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71132"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74344" w:rsidRPr="002A38E7" w:rsidRDefault="00974344" w:rsidP="00236F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0BAD" w:rsidRPr="002A38E7" w:rsidRDefault="00974344" w:rsidP="00DC4D48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основании статьи 51 Устава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Декабристского</w:t>
      </w:r>
      <w:r w:rsidR="0065608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Ершовского </w:t>
      </w:r>
      <w:r w:rsidR="00801F48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муниципального 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района Саратовской</w:t>
      </w:r>
      <w:r w:rsidR="00801F48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области, Совет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Декабристского 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муниципального образования </w:t>
      </w:r>
    </w:p>
    <w:p w:rsidR="00210BAD" w:rsidRPr="002A38E7" w:rsidRDefault="00210BAD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4344" w:rsidRPr="002A38E7" w:rsidRDefault="00974344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38E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210BAD" w:rsidRPr="002A38E7" w:rsidRDefault="00210BAD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4344" w:rsidRPr="002A38E7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 Утвердить отчет об исполнении бюджета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Декабристского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за </w:t>
      </w:r>
      <w:r w:rsidR="00095205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="003C7852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89249C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="0065608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год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доходам в сумме </w:t>
      </w:r>
      <w:r w:rsidR="0089249C">
        <w:rPr>
          <w:rFonts w:ascii="Times New Roman" w:eastAsia="Lucida Sans Unicode" w:hAnsi="Times New Roman" w:cs="Times New Roman"/>
          <w:kern w:val="1"/>
          <w:sz w:val="24"/>
          <w:szCs w:val="24"/>
        </w:rPr>
        <w:t>6053,6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тыс. руб. (план </w:t>
      </w:r>
      <w:r w:rsidR="0089249C">
        <w:rPr>
          <w:rFonts w:ascii="Times New Roman" w:eastAsia="Lucida Sans Unicode" w:hAnsi="Times New Roman" w:cs="Times New Roman"/>
          <w:kern w:val="1"/>
          <w:sz w:val="24"/>
          <w:szCs w:val="24"/>
        </w:rPr>
        <w:t>5905,1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тыс. руб.), расходам в сумме </w:t>
      </w:r>
      <w:r w:rsidR="0089249C">
        <w:rPr>
          <w:rFonts w:ascii="Times New Roman" w:eastAsia="Lucida Sans Unicode" w:hAnsi="Times New Roman" w:cs="Times New Roman"/>
          <w:kern w:val="1"/>
          <w:sz w:val="24"/>
          <w:szCs w:val="24"/>
        </w:rPr>
        <w:t>6550,7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тыс. руб. (план </w:t>
      </w:r>
      <w:r w:rsidR="0089249C">
        <w:rPr>
          <w:rFonts w:ascii="Times New Roman" w:eastAsia="Lucida Sans Unicode" w:hAnsi="Times New Roman" w:cs="Times New Roman"/>
          <w:kern w:val="1"/>
          <w:sz w:val="24"/>
          <w:szCs w:val="24"/>
        </w:rPr>
        <w:t>6955,2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тыс. руб.), согласно приложению № 1,2. </w:t>
      </w:r>
    </w:p>
    <w:p w:rsidR="00974344" w:rsidRPr="002A38E7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2. Настоящее решение обнародовать и разместить на официальном сайте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Декабристского</w:t>
      </w:r>
      <w:r w:rsidR="00D14E67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муниципального образования в сети Интернет.</w:t>
      </w:r>
    </w:p>
    <w:p w:rsidR="00974344" w:rsidRPr="002A38E7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4344" w:rsidRPr="002A38E7" w:rsidRDefault="00974344" w:rsidP="00236F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01F48" w:rsidRPr="002A38E7" w:rsidRDefault="00801F48" w:rsidP="00236F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F1E98" w:rsidRPr="002A38E7" w:rsidRDefault="003F1E98" w:rsidP="00236F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8CB" w:rsidRPr="002A38E7" w:rsidRDefault="00974344" w:rsidP="00236F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8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505B0" w:rsidRPr="002A38E7">
        <w:rPr>
          <w:rFonts w:ascii="Times New Roman" w:hAnsi="Times New Roman" w:cs="Times New Roman"/>
          <w:sz w:val="24"/>
          <w:szCs w:val="24"/>
        </w:rPr>
        <w:t>Декабристского</w:t>
      </w:r>
      <w:proofErr w:type="gramEnd"/>
    </w:p>
    <w:p w:rsidR="00210BAD" w:rsidRPr="002A38E7" w:rsidRDefault="00210BAD" w:rsidP="00236F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8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0BAD" w:rsidRPr="002A38E7" w:rsidRDefault="00210BAD" w:rsidP="00236F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8E7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974344" w:rsidRPr="002A38E7" w:rsidRDefault="00210BAD" w:rsidP="00236F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8E7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2A38E7">
        <w:rPr>
          <w:rFonts w:ascii="Times New Roman" w:hAnsi="Times New Roman" w:cs="Times New Roman"/>
          <w:sz w:val="24"/>
          <w:szCs w:val="24"/>
        </w:rPr>
        <w:tab/>
      </w:r>
      <w:r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9505B0" w:rsidRPr="002A38E7">
        <w:rPr>
          <w:rFonts w:ascii="Times New Roman" w:hAnsi="Times New Roman" w:cs="Times New Roman"/>
          <w:sz w:val="24"/>
          <w:szCs w:val="24"/>
        </w:rPr>
        <w:t>М.А.Полещук</w:t>
      </w:r>
    </w:p>
    <w:p w:rsidR="00974344" w:rsidRPr="002A38E7" w:rsidRDefault="00974344" w:rsidP="00236F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344" w:rsidRPr="002A38E7" w:rsidRDefault="00974344" w:rsidP="00236F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D02" w:rsidRPr="00236F4C" w:rsidRDefault="00AB1D02" w:rsidP="00236F4C">
      <w:pPr>
        <w:pStyle w:val="a4"/>
        <w:rPr>
          <w:rFonts w:ascii="Times New Roman" w:hAnsi="Times New Roman" w:cs="Times New Roman"/>
        </w:rPr>
      </w:pPr>
    </w:p>
    <w:p w:rsidR="00AB1D02" w:rsidRPr="00236F4C" w:rsidRDefault="00AB1D02" w:rsidP="00236F4C">
      <w:pPr>
        <w:pStyle w:val="a4"/>
        <w:rPr>
          <w:rFonts w:ascii="Times New Roman" w:hAnsi="Times New Roman" w:cs="Times New Roman"/>
        </w:rPr>
      </w:pPr>
    </w:p>
    <w:p w:rsidR="00656080" w:rsidRDefault="00656080" w:rsidP="00236F4C">
      <w:pPr>
        <w:pStyle w:val="a4"/>
        <w:rPr>
          <w:rFonts w:ascii="Times New Roman" w:hAnsi="Times New Roman" w:cs="Times New Roman"/>
        </w:rPr>
      </w:pPr>
    </w:p>
    <w:p w:rsidR="00DC4D48" w:rsidRDefault="00DC4D48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0F02FE" w:rsidRDefault="000F02FE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Pr="00236F4C" w:rsidRDefault="002A38E7" w:rsidP="00236F4C">
      <w:pPr>
        <w:pStyle w:val="a4"/>
        <w:rPr>
          <w:rFonts w:ascii="Times New Roman" w:hAnsi="Times New Roman" w:cs="Times New Roman"/>
        </w:rPr>
      </w:pPr>
    </w:p>
    <w:p w:rsidR="00801F48" w:rsidRPr="00236F4C" w:rsidRDefault="00801F48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lastRenderedPageBreak/>
        <w:t xml:space="preserve">Приложение №1 к решению Совета Декабристского МО </w:t>
      </w: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Ершовского муниципального района</w:t>
      </w: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Саратовской области</w:t>
      </w:r>
    </w:p>
    <w:p w:rsidR="0056131B" w:rsidRPr="00236F4C" w:rsidRDefault="0089249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О</w:t>
      </w:r>
      <w:r w:rsidR="0056131B" w:rsidRPr="00236F4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F02FE">
        <w:rPr>
          <w:rFonts w:ascii="Times New Roman" w:hAnsi="Times New Roman" w:cs="Times New Roman"/>
        </w:rPr>
        <w:t>18.03</w:t>
      </w:r>
      <w:r w:rsidR="00260DF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56131B" w:rsidRPr="00236F4C">
        <w:rPr>
          <w:rFonts w:ascii="Times New Roman" w:hAnsi="Times New Roman" w:cs="Times New Roman"/>
        </w:rPr>
        <w:t xml:space="preserve"> года № </w:t>
      </w:r>
      <w:r w:rsidR="000F02FE">
        <w:rPr>
          <w:rFonts w:ascii="Times New Roman" w:hAnsi="Times New Roman" w:cs="Times New Roman"/>
        </w:rPr>
        <w:t>12-31/1</w:t>
      </w:r>
      <w:r>
        <w:rPr>
          <w:rFonts w:ascii="Times New Roman" w:hAnsi="Times New Roman" w:cs="Times New Roman"/>
        </w:rPr>
        <w:t xml:space="preserve">   </w:t>
      </w: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10BAD">
      <w:pPr>
        <w:pStyle w:val="a4"/>
        <w:jc w:val="center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b/>
          <w:bCs/>
          <w:color w:val="000000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236F4C">
        <w:rPr>
          <w:rFonts w:ascii="Times New Roman" w:hAnsi="Times New Roman" w:cs="Times New Roman"/>
          <w:b/>
          <w:bCs/>
          <w:color w:val="212121"/>
        </w:rPr>
        <w:t xml:space="preserve">бюджет Декабристского муниципального образования </w:t>
      </w:r>
      <w:r w:rsidRPr="00236F4C">
        <w:rPr>
          <w:rFonts w:ascii="Times New Roman" w:hAnsi="Times New Roman" w:cs="Times New Roman"/>
          <w:b/>
          <w:bCs/>
          <w:color w:val="000000"/>
        </w:rPr>
        <w:t>Ершовского муниципального района Саратовской области на 20</w:t>
      </w:r>
      <w:r w:rsidR="00C33C51">
        <w:rPr>
          <w:rFonts w:ascii="Times New Roman" w:hAnsi="Times New Roman" w:cs="Times New Roman"/>
          <w:b/>
          <w:bCs/>
          <w:color w:val="000000"/>
        </w:rPr>
        <w:t>21</w:t>
      </w:r>
      <w:r w:rsidRPr="00236F4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36F4C">
        <w:rPr>
          <w:rFonts w:ascii="Times New Roman" w:hAnsi="Times New Roman" w:cs="Times New Roman"/>
          <w:b/>
          <w:bCs/>
          <w:color w:val="212121"/>
        </w:rPr>
        <w:t>год</w:t>
      </w: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tbl>
      <w:tblPr>
        <w:tblW w:w="10489" w:type="dxa"/>
        <w:tblInd w:w="-64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6"/>
        <w:gridCol w:w="4845"/>
        <w:gridCol w:w="1534"/>
        <w:gridCol w:w="1134"/>
      </w:tblGrid>
      <w:tr w:rsidR="0056131B" w:rsidRPr="00236F4C" w:rsidTr="000421B4"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  <w:spacing w:val="-3"/>
              </w:rPr>
              <w:t>Уточнённый 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000 100 00000 00 0000 000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3E3C2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3624,1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3406,7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000 101 00000 00 0000 000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Налоги на прибыль, </w:t>
            </w: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C33C51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C51">
              <w:rPr>
                <w:rFonts w:ascii="Times New Roman" w:hAnsi="Times New Roman" w:cs="Times New Roman"/>
                <w:b/>
              </w:rPr>
              <w:t>1195,7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000 101 02000 01 0000 110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000 106 00000 00 0000 110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2211,0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000 106 01030 10 0000 110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000 106 06000 10 0000 110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C33C51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2138,3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3E3C2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217,4</w:t>
            </w:r>
          </w:p>
        </w:tc>
      </w:tr>
      <w:tr w:rsidR="0028643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033195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000 108 00000 00 0000 110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033195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Госпошлина, сборы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0331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43B" w:rsidRPr="00236F4C" w:rsidRDefault="0028643B" w:rsidP="000331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</w:t>
            </w:r>
          </w:p>
        </w:tc>
      </w:tr>
      <w:tr w:rsidR="0028643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033195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000 108 04020 01 0000 110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033195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0331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43B" w:rsidRPr="00236F4C" w:rsidRDefault="0028643B" w:rsidP="000331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000 111 00000 00 0000 000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000 111 05035 10 0000 120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  <w:tr w:rsidR="0028643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000 114 00000 00 0000 000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43B" w:rsidRPr="00236F4C" w:rsidRDefault="0028643B" w:rsidP="000331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28643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709 114 02053 10 0000 410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236F4C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color w:val="000000"/>
                <w:spacing w:val="-2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43B" w:rsidRPr="00236F4C" w:rsidRDefault="0028643B" w:rsidP="000331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 xml:space="preserve">000 </w:t>
            </w:r>
            <w:r w:rsidRPr="00236F4C">
              <w:rPr>
                <w:rFonts w:ascii="Times New Roman" w:hAnsi="Times New Roman" w:cs="Times New Roman"/>
                <w:b/>
                <w:color w:val="000000"/>
              </w:rPr>
              <w:t>116 51000 00 0000 000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28643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</w:tr>
      <w:tr w:rsidR="0028643B" w:rsidRPr="00236F4C" w:rsidTr="002A38E7">
        <w:trPr>
          <w:trHeight w:val="1235"/>
        </w:trPr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 xml:space="preserve">709 </w:t>
            </w:r>
            <w:r w:rsidRPr="00236F4C">
              <w:rPr>
                <w:rFonts w:ascii="Times New Roman" w:hAnsi="Times New Roman" w:cs="Times New Roman"/>
                <w:color w:val="000000"/>
              </w:rPr>
              <w:t>116 51040 02 0000 140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36F4C" w:rsidRDefault="0028643B" w:rsidP="00236F4C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8643B" w:rsidRPr="0028643B" w:rsidRDefault="0028643B" w:rsidP="000331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64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43B" w:rsidRPr="0028643B" w:rsidRDefault="0028643B" w:rsidP="000331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643B">
              <w:rPr>
                <w:rFonts w:ascii="Times New Roman" w:hAnsi="Times New Roman" w:cs="Times New Roman"/>
              </w:rPr>
              <w:t>7,4</w:t>
            </w:r>
          </w:p>
        </w:tc>
      </w:tr>
      <w:tr w:rsidR="0056131B" w:rsidRPr="00DC4D48" w:rsidTr="000421B4"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0326FB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326FB">
              <w:rPr>
                <w:rFonts w:ascii="Times New Roman" w:hAnsi="Times New Roman" w:cs="Times New Roman"/>
                <w:b/>
              </w:rPr>
              <w:t>3475,5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DC4D48" w:rsidRDefault="003E3C2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3624,1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3E3C2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3E3C29" w:rsidP="003E3C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2429,5</w:t>
            </w:r>
          </w:p>
        </w:tc>
      </w:tr>
      <w:tr w:rsidR="00CD1FB3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D1FB3" w:rsidRPr="00236F4C" w:rsidRDefault="00CD1FB3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000 202 10000 00 0000 000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D1FB3" w:rsidRPr="00236F4C" w:rsidRDefault="00CD1FB3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D1FB3" w:rsidRPr="00CD1FB3" w:rsidRDefault="00CD1FB3" w:rsidP="000331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D1FB3">
              <w:rPr>
                <w:rFonts w:ascii="Times New Roman" w:hAnsi="Times New Roman" w:cs="Times New Roman"/>
                <w:b/>
                <w:color w:val="000000"/>
              </w:rPr>
              <w:t>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B3" w:rsidRPr="00CD1FB3" w:rsidRDefault="00CD1FB3" w:rsidP="000331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D1FB3">
              <w:rPr>
                <w:rFonts w:ascii="Times New Roman" w:hAnsi="Times New Roman" w:cs="Times New Roman"/>
                <w:b/>
                <w:color w:val="000000"/>
              </w:rPr>
              <w:t>95,6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709 202 15001 10 0004 150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CD1FB3" w:rsidP="00CD1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000 </w:t>
            </w:r>
            <w:r w:rsidRPr="002A38E7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CD1FB3" w:rsidP="001F5D18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A38E7" w:rsidRDefault="00CD1FB3" w:rsidP="001F5D18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302,1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709 </w:t>
            </w:r>
            <w:r w:rsidRPr="002A38E7">
              <w:rPr>
                <w:rFonts w:ascii="Times New Roman" w:hAnsi="Times New Roman" w:cs="Times New Roman"/>
                <w:bCs/>
                <w:lang w:eastAsia="ru-RU"/>
              </w:rPr>
              <w:t>202 25576 10 0000 150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CD1FB3" w:rsidP="001F5D1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A38E7" w:rsidRDefault="00CD1FB3" w:rsidP="001F5D1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302,1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709 202 30000 00 0000 150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CD1FB3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D1FB3">
              <w:rPr>
                <w:rFonts w:ascii="Times New Roman" w:hAnsi="Times New Roman" w:cs="Times New Roman"/>
                <w:b/>
              </w:rPr>
              <w:t>234,2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CD1FB3" w:rsidRDefault="00CD1FB3" w:rsidP="001F5D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D1FB3">
              <w:rPr>
                <w:rFonts w:ascii="Times New Roman" w:hAnsi="Times New Roman" w:cs="Times New Roman"/>
                <w:b/>
              </w:rPr>
              <w:t>234,2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709 202 35118 10 0000 150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CD1FB3" w:rsidP="001F5D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000 202 40000 00 0000 150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 всего</w:t>
            </w:r>
            <w:r w:rsidRPr="00236F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CD1FB3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D1FB3">
              <w:rPr>
                <w:rFonts w:ascii="Times New Roman" w:hAnsi="Times New Roman" w:cs="Times New Roman"/>
                <w:b/>
              </w:rPr>
              <w:t>1697,7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CD1FB3" w:rsidRDefault="00CD1FB3" w:rsidP="003E3C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D1FB3">
              <w:rPr>
                <w:rFonts w:ascii="Times New Roman" w:hAnsi="Times New Roman" w:cs="Times New Roman"/>
                <w:b/>
              </w:rPr>
              <w:t>1697,</w:t>
            </w:r>
            <w:r w:rsidR="003E3C2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709 202 40014 10 0013 150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CD1FB3" w:rsidP="003E3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</w:t>
            </w:r>
            <w:r w:rsidR="003E3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CD1FB3" w:rsidP="00A12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1609,5</w:t>
            </w:r>
          </w:p>
        </w:tc>
      </w:tr>
      <w:tr w:rsidR="00CD1FB3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D1FB3" w:rsidRPr="00236F4C" w:rsidRDefault="00CD1FB3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709 202 49999 10 0054 150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D1FB3" w:rsidRPr="00236F4C" w:rsidRDefault="00CD1FB3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color w:val="000000"/>
              </w:rPr>
              <w:t>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D1FB3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B3" w:rsidRDefault="00CD1FB3" w:rsidP="00A12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</w:tr>
      <w:tr w:rsidR="001F5D18" w:rsidRPr="00236F4C" w:rsidTr="001F5D18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  <w:b/>
              </w:rPr>
              <w:t xml:space="preserve">000 </w:t>
            </w:r>
            <w:r w:rsidRPr="002A38E7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b/>
                <w:spacing w:val="-6"/>
              </w:rPr>
            </w:pPr>
            <w:r w:rsidRPr="002A38E7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CD1FB3" w:rsidP="001F5D1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A12F01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F5D18" w:rsidRPr="00236F4C" w:rsidTr="001F5D18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 xml:space="preserve">709 </w:t>
            </w:r>
            <w:r w:rsidRPr="002A38E7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spacing w:val="-3"/>
              </w:rPr>
            </w:pPr>
            <w:r w:rsidRPr="002A38E7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CD1FB3" w:rsidP="001F5D18">
            <w:pPr>
              <w:pStyle w:val="a4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A38E7" w:rsidRDefault="00CD1FB3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3E3C2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3E3C29" w:rsidP="003E3C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6053,6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Превышение доходов над расходами </w:t>
            </w:r>
          </w:p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(-дефицит, + </w:t>
            </w: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профицит</w:t>
            </w:r>
            <w:proofErr w:type="spellEnd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1301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-</w:t>
            </w:r>
            <w:r w:rsidR="0013016D">
              <w:rPr>
                <w:rFonts w:ascii="Times New Roman" w:hAnsi="Times New Roman" w:cs="Times New Roman"/>
                <w:b/>
              </w:rPr>
              <w:t>497,1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1301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-</w:t>
            </w:r>
            <w:r w:rsidR="0013016D">
              <w:rPr>
                <w:rFonts w:ascii="Times New Roman" w:hAnsi="Times New Roman" w:cs="Times New Roman"/>
                <w:b/>
              </w:rPr>
              <w:t>497</w:t>
            </w:r>
            <w:r w:rsidR="001F5D18">
              <w:rPr>
                <w:rFonts w:ascii="Times New Roman" w:hAnsi="Times New Roman" w:cs="Times New Roman"/>
                <w:b/>
              </w:rPr>
              <w:t>,1</w:t>
            </w:r>
          </w:p>
        </w:tc>
      </w:tr>
    </w:tbl>
    <w:p w:rsidR="002A38E7" w:rsidRPr="00236F4C" w:rsidRDefault="002A38E7" w:rsidP="00236F4C">
      <w:pPr>
        <w:pStyle w:val="a4"/>
        <w:rPr>
          <w:rFonts w:ascii="Times New Roman" w:hAnsi="Times New Roman" w:cs="Times New Roman"/>
        </w:rPr>
      </w:pPr>
    </w:p>
    <w:p w:rsidR="0013016D" w:rsidRDefault="0013016D" w:rsidP="00210BAD">
      <w:pPr>
        <w:pStyle w:val="a4"/>
        <w:jc w:val="right"/>
        <w:rPr>
          <w:rFonts w:ascii="Times New Roman" w:hAnsi="Times New Roman" w:cs="Times New Roman"/>
        </w:rPr>
      </w:pP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lastRenderedPageBreak/>
        <w:t>Приложение № 2 к решению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Совета Декабристского МО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Ершовского муниципального района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 Саратовской области</w:t>
      </w:r>
    </w:p>
    <w:p w:rsidR="00E4458A" w:rsidRPr="00236F4C" w:rsidRDefault="0013016D" w:rsidP="002A38E7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О</w:t>
      </w:r>
      <w:r w:rsidR="00E4458A" w:rsidRPr="00236F4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F02FE">
        <w:rPr>
          <w:rFonts w:ascii="Times New Roman" w:hAnsi="Times New Roman" w:cs="Times New Roman"/>
        </w:rPr>
        <w:t>18.03.</w:t>
      </w:r>
      <w:r w:rsidR="00260DF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E4458A" w:rsidRPr="00236F4C">
        <w:rPr>
          <w:rFonts w:ascii="Times New Roman" w:hAnsi="Times New Roman" w:cs="Times New Roman"/>
        </w:rPr>
        <w:t xml:space="preserve"> г № </w:t>
      </w:r>
      <w:r w:rsidR="000F02FE">
        <w:rPr>
          <w:rFonts w:ascii="Times New Roman" w:hAnsi="Times New Roman" w:cs="Times New Roman"/>
        </w:rPr>
        <w:t>12-31/1</w:t>
      </w:r>
    </w:p>
    <w:p w:rsidR="000468B2" w:rsidRPr="002A38E7" w:rsidRDefault="000468B2" w:rsidP="000468B2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2A38E7">
        <w:rPr>
          <w:rFonts w:ascii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0468B2" w:rsidRPr="002A38E7" w:rsidRDefault="000468B2" w:rsidP="000468B2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2A38E7">
        <w:rPr>
          <w:rFonts w:ascii="Times New Roman" w:hAnsi="Times New Roman" w:cs="Times New Roman"/>
          <w:b/>
          <w:lang w:eastAsia="ru-RU"/>
        </w:rPr>
        <w:t>Бюджета Декабристского муниципального образования Ершовского муниципального района Саратовской области на 202</w:t>
      </w:r>
      <w:r w:rsidR="0013016D">
        <w:rPr>
          <w:rFonts w:ascii="Times New Roman" w:hAnsi="Times New Roman" w:cs="Times New Roman"/>
          <w:b/>
          <w:lang w:eastAsia="ru-RU"/>
        </w:rPr>
        <w:t>1</w:t>
      </w:r>
      <w:r w:rsidRPr="002A38E7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E4458A" w:rsidRPr="002A38E7" w:rsidRDefault="00E4458A" w:rsidP="00236F4C">
      <w:pPr>
        <w:pStyle w:val="a4"/>
        <w:rPr>
          <w:rFonts w:ascii="Times New Roman" w:hAnsi="Times New Roman" w:cs="Times New Roman"/>
        </w:rPr>
      </w:pPr>
    </w:p>
    <w:tbl>
      <w:tblPr>
        <w:tblW w:w="10895" w:type="dxa"/>
        <w:tblInd w:w="-9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115"/>
        <w:gridCol w:w="992"/>
      </w:tblGrid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236F4C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236F4C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3294,6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3069,1</w:t>
            </w:r>
          </w:p>
        </w:tc>
      </w:tr>
      <w:tr w:rsidR="0082575E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778,5</w:t>
            </w:r>
          </w:p>
        </w:tc>
      </w:tr>
      <w:tr w:rsidR="0082575E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82575E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82575E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82575E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ункционирование</w:t>
            </w:r>
            <w:proofErr w:type="spellEnd"/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2575E" w:rsidRPr="000468B2" w:rsidTr="0003319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575E" w:rsidRPr="000468B2" w:rsidTr="0003319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75E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75E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2106,2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9E541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41F" w:rsidRPr="000326FB" w:rsidRDefault="009E541F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E541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41F" w:rsidRPr="000326FB" w:rsidRDefault="009E541F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E541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41F" w:rsidRPr="000326FB" w:rsidRDefault="009E541F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9E541F" w:rsidRPr="000468B2" w:rsidTr="0003319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41F" w:rsidRPr="000326FB" w:rsidRDefault="009E541F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</w:tr>
      <w:tr w:rsidR="009E541F" w:rsidRPr="000468B2" w:rsidTr="0003319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41F" w:rsidRPr="000326FB" w:rsidRDefault="009E541F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9E541F" w:rsidRPr="000468B2" w:rsidTr="0003319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41F" w:rsidRPr="000326FB" w:rsidRDefault="009E541F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9E541F" w:rsidRPr="000468B2" w:rsidTr="0003319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E541F" w:rsidRPr="000326FB" w:rsidRDefault="009E541F" w:rsidP="0003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E541F" w:rsidRPr="000326FB" w:rsidRDefault="009E541F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41F" w:rsidRPr="000326FB" w:rsidRDefault="009E541F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33195" w:rsidRPr="000468B2" w:rsidTr="0003319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26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033195"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33195" w:rsidRPr="000468B2" w:rsidTr="000326F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195" w:rsidRPr="000326FB" w:rsidRDefault="000326FB" w:rsidP="0003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DC1" w:rsidRPr="000326F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33195" w:rsidRPr="000468B2" w:rsidTr="0003319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Оценка недвижимости, признания прав и регулирования отношений по </w:t>
            </w: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B3D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DC1" w:rsidRPr="000326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DC1" w:rsidRPr="00032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0B3DC1" w:rsidRPr="000468B2" w:rsidTr="000468B2">
        <w:trPr>
          <w:trHeight w:val="3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033195" w:rsidRPr="000468B2" w:rsidTr="000326F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DC1" w:rsidRPr="000326FB" w:rsidRDefault="000B3DC1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33195" w:rsidRPr="000468B2" w:rsidTr="000326F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33195" w:rsidRPr="000326FB" w:rsidRDefault="00033195" w:rsidP="000331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DC1" w:rsidRPr="000326FB" w:rsidRDefault="000B3DC1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33195" w:rsidRPr="000468B2" w:rsidTr="000326F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195" w:rsidRPr="000326FB" w:rsidRDefault="00033195" w:rsidP="0003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033195" w:rsidRPr="000468B2" w:rsidTr="000468B2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1592,8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1592,8</w:t>
            </w:r>
          </w:p>
        </w:tc>
      </w:tr>
      <w:tr w:rsidR="00033195" w:rsidRPr="000468B2" w:rsidTr="000468B2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1561,0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0B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670,4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0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2021 -2023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0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0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B3DC1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3DC1" w:rsidRPr="000326FB" w:rsidRDefault="000B3DC1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DC1" w:rsidRPr="000326FB" w:rsidRDefault="000B3DC1" w:rsidP="000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890,6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890,6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458,5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B3DC1" w:rsidP="000331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458,5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033195" w:rsidRPr="000468B2" w:rsidTr="000468B2">
        <w:trPr>
          <w:trHeight w:val="13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3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3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3195" w:rsidRPr="000468B2" w:rsidTr="000468B2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3195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3195" w:rsidRPr="000326FB" w:rsidRDefault="00033195" w:rsidP="000331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95" w:rsidRPr="000326FB" w:rsidRDefault="0082575E" w:rsidP="000331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6550,7</w:t>
            </w:r>
          </w:p>
        </w:tc>
      </w:tr>
    </w:tbl>
    <w:p w:rsidR="00FA7CEA" w:rsidRPr="00236F4C" w:rsidRDefault="00FA7CEA" w:rsidP="00236F4C">
      <w:pPr>
        <w:pStyle w:val="a4"/>
        <w:rPr>
          <w:rFonts w:ascii="Times New Roman" w:hAnsi="Times New Roman" w:cs="Times New Roman"/>
          <w:b/>
        </w:rPr>
      </w:pPr>
    </w:p>
    <w:p w:rsidR="00FA7CEA" w:rsidRPr="00236F4C" w:rsidRDefault="00FA7CEA" w:rsidP="00210BAD">
      <w:pPr>
        <w:pStyle w:val="a4"/>
        <w:jc w:val="right"/>
        <w:rPr>
          <w:rFonts w:ascii="Times New Roman" w:hAnsi="Times New Roman" w:cs="Times New Roman"/>
          <w:b/>
        </w:rPr>
      </w:pP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Приложение № 3 к решению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Совета Декабристского МО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Ершовского муниципального района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Саратовской области</w:t>
      </w:r>
    </w:p>
    <w:p w:rsidR="004D51C9" w:rsidRPr="00236F4C" w:rsidRDefault="0082575E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О</w:t>
      </w:r>
      <w:r w:rsidR="004D51C9" w:rsidRPr="00236F4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_________</w:t>
      </w:r>
      <w:r w:rsidR="00260DFC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2</w:t>
      </w:r>
      <w:r w:rsidR="004D51C9" w:rsidRPr="00236F4C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</w:rPr>
        <w:t>____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</w:p>
    <w:p w:rsidR="004D51C9" w:rsidRPr="00236F4C" w:rsidRDefault="004D51C9" w:rsidP="00236F4C">
      <w:pPr>
        <w:pStyle w:val="a4"/>
        <w:rPr>
          <w:rFonts w:ascii="Times New Roman" w:hAnsi="Times New Roman" w:cs="Times New Roman"/>
          <w:color w:val="000000"/>
        </w:rPr>
      </w:pPr>
    </w:p>
    <w:p w:rsidR="004D51C9" w:rsidRPr="00236F4C" w:rsidRDefault="004D51C9" w:rsidP="00210BAD">
      <w:pPr>
        <w:pStyle w:val="a4"/>
        <w:jc w:val="center"/>
        <w:rPr>
          <w:rFonts w:ascii="Times New Roman" w:hAnsi="Times New Roman" w:cs="Times New Roman"/>
          <w:b/>
        </w:rPr>
      </w:pPr>
      <w:r w:rsidRPr="00236F4C">
        <w:rPr>
          <w:rFonts w:ascii="Times New Roman" w:hAnsi="Times New Roman" w:cs="Times New Roman"/>
          <w:b/>
          <w:color w:val="000000"/>
        </w:rPr>
        <w:t>Ведомственная структура расходов бюджета</w:t>
      </w:r>
    </w:p>
    <w:p w:rsidR="004D51C9" w:rsidRDefault="004D51C9" w:rsidP="00210BA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236F4C">
        <w:rPr>
          <w:rFonts w:ascii="Times New Roman" w:hAnsi="Times New Roman" w:cs="Times New Roman"/>
          <w:b/>
          <w:color w:val="000000"/>
        </w:rPr>
        <w:t>Декабристского муниципального образования Ершовского муниципального района Саратовской области на 20</w:t>
      </w:r>
      <w:r w:rsidR="002A38E7">
        <w:rPr>
          <w:rFonts w:ascii="Times New Roman" w:hAnsi="Times New Roman" w:cs="Times New Roman"/>
          <w:b/>
          <w:color w:val="000000"/>
        </w:rPr>
        <w:t>20</w:t>
      </w:r>
      <w:r w:rsidRPr="00236F4C">
        <w:rPr>
          <w:rFonts w:ascii="Times New Roman" w:hAnsi="Times New Roman" w:cs="Times New Roman"/>
          <w:b/>
          <w:color w:val="000000"/>
        </w:rPr>
        <w:t xml:space="preserve"> год</w:t>
      </w:r>
    </w:p>
    <w:p w:rsidR="00662536" w:rsidRPr="00236F4C" w:rsidRDefault="00662536" w:rsidP="00210BA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61"/>
        <w:gridCol w:w="1275"/>
        <w:gridCol w:w="567"/>
        <w:gridCol w:w="850"/>
        <w:gridCol w:w="1844"/>
        <w:gridCol w:w="850"/>
        <w:gridCol w:w="1276"/>
        <w:gridCol w:w="992"/>
      </w:tblGrid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главного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распоря</w:t>
            </w:r>
            <w:proofErr w:type="spellEnd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дителя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Целевая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974C9C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780,5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Общегосударственные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3B6B3F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974C9C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780,5</w:t>
            </w:r>
          </w:p>
        </w:tc>
      </w:tr>
      <w:tr w:rsidR="00767D45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45" w:rsidRPr="000326FB" w:rsidRDefault="00767D45" w:rsidP="0038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778,5</w:t>
            </w:r>
          </w:p>
        </w:tc>
      </w:tr>
      <w:tr w:rsidR="00767D45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45" w:rsidRPr="000326FB" w:rsidRDefault="00767D45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</w:tr>
      <w:tr w:rsidR="00767D45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45" w:rsidRPr="000326FB" w:rsidRDefault="00767D45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</w:tr>
      <w:tr w:rsidR="00767D45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45" w:rsidRPr="000326FB" w:rsidRDefault="00767D45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767D45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45" w:rsidRPr="000326FB" w:rsidRDefault="00767D45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767D45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45" w:rsidRPr="000326FB" w:rsidRDefault="00767D45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767D45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45" w:rsidRPr="000326FB" w:rsidRDefault="00767D45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767D45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67D45" w:rsidRPr="000326FB" w:rsidRDefault="00767D45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45" w:rsidRPr="000326FB" w:rsidRDefault="00767D45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2575E" w:rsidRPr="00662536" w:rsidTr="0082575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767D45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575E" w:rsidRPr="00662536" w:rsidTr="0082575E">
        <w:trPr>
          <w:trHeight w:val="75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767D45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центрального аппарата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767D45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767D45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974C9C" w:rsidP="00BE26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577</w:t>
            </w:r>
            <w:r w:rsidR="00BE269E"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2483,5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BE269E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2288</w:t>
            </w:r>
            <w:r w:rsidR="00974C9C"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2296,1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974C9C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2106,2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974C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4C9C"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974C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4C9C"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917F2" w:rsidRPr="00662536" w:rsidTr="002A38E7">
        <w:trPr>
          <w:trHeight w:val="79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974C9C" w:rsidP="00974C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0917F2"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0917F2" w:rsidRPr="00662536" w:rsidTr="0082575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BE26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E269E"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BE26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69E"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BE269E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917F2" w:rsidRPr="000326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BE269E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917F2" w:rsidRPr="000326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0917F2" w:rsidRPr="00662536" w:rsidTr="003877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917F2" w:rsidRPr="00662536" w:rsidTr="003877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917F2" w:rsidRPr="000326FB" w:rsidRDefault="000917F2" w:rsidP="0082575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917F2" w:rsidRPr="00662536" w:rsidTr="003877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0917F2" w:rsidP="00892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0917F2" w:rsidRPr="00662536" w:rsidTr="00662536">
        <w:trPr>
          <w:trHeight w:val="9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430376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3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1561,0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670,4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2021-2023 годы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890,6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430376" w:rsidRDefault="0082575E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430376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430376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430376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430376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430376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430376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3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430376" w:rsidRDefault="000917F2" w:rsidP="00BB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76">
              <w:rPr>
                <w:rFonts w:ascii="Times New Roman" w:hAnsi="Times New Roman" w:cs="Times New Roman"/>
                <w:b/>
                <w:sz w:val="24"/>
                <w:szCs w:val="24"/>
              </w:rPr>
              <w:t>890,6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муниципального </w:t>
            </w: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458,5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на территории муниципального образования 2020-2022 годы.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458,5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0917F2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  <w:p w:rsidR="000917F2" w:rsidRPr="000326FB" w:rsidRDefault="000917F2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F2" w:rsidRPr="000326FB" w:rsidRDefault="000917F2" w:rsidP="0038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3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3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на 2021-2023 </w:t>
            </w: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82575E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5E" w:rsidRPr="000326FB" w:rsidRDefault="0082575E" w:rsidP="008257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0326FB" w:rsidRDefault="00662536" w:rsidP="006625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0326FB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0326FB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0326FB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0326FB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0326FB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0326FB" w:rsidRDefault="0082575E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6955,2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0326FB" w:rsidRDefault="0082575E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6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6550,7</w:t>
            </w:r>
          </w:p>
        </w:tc>
      </w:tr>
    </w:tbl>
    <w:p w:rsidR="004D51C9" w:rsidRDefault="004D51C9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Pr="00236F4C" w:rsidRDefault="002A38E7" w:rsidP="00236F4C">
      <w:pPr>
        <w:pStyle w:val="a4"/>
        <w:rPr>
          <w:rFonts w:ascii="Times New Roman" w:hAnsi="Times New Roman" w:cs="Times New Roman"/>
        </w:rPr>
      </w:pP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Приложение № 4 к решению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Совета Декабристского МО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Ершовского муниципального района Саратовской области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 xml:space="preserve">от </w:t>
      </w:r>
      <w:r w:rsidR="00BE269E">
        <w:rPr>
          <w:rFonts w:ascii="Times New Roman" w:hAnsi="Times New Roman" w:cs="Times New Roman"/>
          <w:color w:val="000000"/>
        </w:rPr>
        <w:t>_____</w:t>
      </w:r>
      <w:r w:rsidRPr="00236F4C">
        <w:rPr>
          <w:rFonts w:ascii="Times New Roman" w:hAnsi="Times New Roman" w:cs="Times New Roman"/>
          <w:color w:val="000000"/>
        </w:rPr>
        <w:t>.202</w:t>
      </w:r>
      <w:r w:rsidR="00BE269E">
        <w:rPr>
          <w:rFonts w:ascii="Times New Roman" w:hAnsi="Times New Roman" w:cs="Times New Roman"/>
          <w:color w:val="000000"/>
        </w:rPr>
        <w:t>2</w:t>
      </w:r>
      <w:r w:rsidRPr="00236F4C">
        <w:rPr>
          <w:rFonts w:ascii="Times New Roman" w:hAnsi="Times New Roman" w:cs="Times New Roman"/>
          <w:color w:val="000000"/>
        </w:rPr>
        <w:t xml:space="preserve"> г. № </w:t>
      </w:r>
      <w:r w:rsidR="00BE269E">
        <w:rPr>
          <w:rFonts w:ascii="Times New Roman" w:hAnsi="Times New Roman" w:cs="Times New Roman"/>
          <w:color w:val="000000"/>
        </w:rPr>
        <w:t>____</w:t>
      </w: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Default="00236F4C" w:rsidP="00210BA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236F4C">
        <w:rPr>
          <w:rFonts w:ascii="Times New Roman" w:hAnsi="Times New Roman" w:cs="Times New Roman"/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236F4C">
        <w:rPr>
          <w:rFonts w:ascii="Times New Roman" w:hAnsi="Times New Roman" w:cs="Times New Roman"/>
          <w:b/>
          <w:color w:val="000000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236F4C">
        <w:rPr>
          <w:rFonts w:ascii="Times New Roman" w:hAnsi="Times New Roman" w:cs="Times New Roman"/>
          <w:b/>
          <w:color w:val="000000"/>
        </w:rPr>
        <w:t xml:space="preserve"> Ершовского муниципального района Саратовской области</w:t>
      </w:r>
    </w:p>
    <w:p w:rsidR="00260DFC" w:rsidRPr="00236F4C" w:rsidRDefault="00260DFC" w:rsidP="00210BA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7"/>
        <w:gridCol w:w="1784"/>
        <w:gridCol w:w="1140"/>
        <w:gridCol w:w="1497"/>
        <w:gridCol w:w="1299"/>
        <w:gridCol w:w="8"/>
      </w:tblGrid>
      <w:tr w:rsidR="00260DFC" w:rsidRPr="0007052F" w:rsidTr="00260DFC">
        <w:trPr>
          <w:trHeight w:val="830"/>
        </w:trPr>
        <w:tc>
          <w:tcPr>
            <w:tcW w:w="5187" w:type="dxa"/>
          </w:tcPr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</w:tcPr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140" w:type="dxa"/>
          </w:tcPr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497" w:type="dxa"/>
          </w:tcPr>
          <w:p w:rsidR="00260DF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60DF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1307" w:type="dxa"/>
            <w:gridSpan w:val="2"/>
          </w:tcPr>
          <w:p w:rsidR="00260DF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60DF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89249C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Default="00BE269E" w:rsidP="00387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2A38E7" w:rsidRDefault="00947ED8" w:rsidP="00947ED8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670,4</w:t>
            </w: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670,4</w:t>
            </w: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Default="00BE269E" w:rsidP="0038779B">
            <w:pPr>
              <w:jc w:val="center"/>
            </w:pPr>
            <w:r w:rsidRPr="00E7203D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670,4</w:t>
            </w: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Default="00BE269E" w:rsidP="0038779B">
            <w:pPr>
              <w:jc w:val="center"/>
            </w:pPr>
            <w:r w:rsidRPr="00E7203D"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670,4</w:t>
            </w: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947ED8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7ED8">
              <w:rPr>
                <w:rFonts w:ascii="Times New Roman" w:hAnsi="Times New Roman" w:cs="Times New Roman"/>
                <w:b/>
                <w:lang w:eastAsia="ru-RU"/>
              </w:rPr>
              <w:t>1609,6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562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458,5</w:t>
            </w:r>
          </w:p>
        </w:tc>
      </w:tr>
      <w:tr w:rsidR="00BE269E" w:rsidRPr="0007052F" w:rsidTr="002A3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  <w:trHeight w:val="862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165,4</w:t>
            </w: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293,1</w:t>
            </w:r>
          </w:p>
        </w:tc>
      </w:tr>
      <w:tr w:rsidR="00BE269E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269E" w:rsidRPr="003B6B3F" w:rsidRDefault="00BE269E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9E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293,1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7C6960" w:rsidRDefault="00947ED8" w:rsidP="00387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7C6960" w:rsidRDefault="00947ED8" w:rsidP="0038779B">
            <w:pPr>
              <w:pStyle w:val="a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7C6960" w:rsidRDefault="00947ED8" w:rsidP="0038779B">
            <w:pPr>
              <w:pStyle w:val="a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947ED8" w:rsidRPr="007C6960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07052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47ED8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ED8" w:rsidRPr="003B6B3F" w:rsidRDefault="00947ED8" w:rsidP="00387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260DFC" w:rsidRPr="0007052F" w:rsidTr="00260DFC">
        <w:trPr>
          <w:gridAfter w:val="1"/>
          <w:wAfter w:w="8" w:type="dxa"/>
          <w:trHeight w:val="316"/>
        </w:trPr>
        <w:tc>
          <w:tcPr>
            <w:tcW w:w="5187" w:type="dxa"/>
          </w:tcPr>
          <w:p w:rsidR="00260DFC" w:rsidRPr="002A38E7" w:rsidRDefault="00260DFC" w:rsidP="0089249C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</w:t>
            </w:r>
          </w:p>
        </w:tc>
        <w:tc>
          <w:tcPr>
            <w:tcW w:w="1784" w:type="dxa"/>
          </w:tcPr>
          <w:p w:rsidR="00260DFC" w:rsidRPr="002A38E7" w:rsidRDefault="00260DFC" w:rsidP="0089249C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</w:tcPr>
          <w:p w:rsidR="00260DFC" w:rsidRPr="002A38E7" w:rsidRDefault="00260DFC" w:rsidP="0089249C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</w:tcPr>
          <w:p w:rsidR="00260DFC" w:rsidRPr="002A38E7" w:rsidRDefault="00947ED8" w:rsidP="0089249C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3426,4</w:t>
            </w:r>
          </w:p>
        </w:tc>
        <w:tc>
          <w:tcPr>
            <w:tcW w:w="1299" w:type="dxa"/>
          </w:tcPr>
          <w:p w:rsidR="00260DFC" w:rsidRPr="002A38E7" w:rsidRDefault="00F319FA" w:rsidP="0089249C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3247,4</w:t>
            </w:r>
          </w:p>
        </w:tc>
      </w:tr>
    </w:tbl>
    <w:p w:rsid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Глава Декабристского  муниципального образования</w:t>
      </w: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Ершовского муниципального района </w:t>
      </w:r>
    </w:p>
    <w:p w:rsidR="00DC7255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Саратовской области </w:t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="00210BAD">
        <w:rPr>
          <w:rFonts w:ascii="Times New Roman" w:hAnsi="Times New Roman" w:cs="Times New Roman"/>
        </w:rPr>
        <w:t xml:space="preserve">М.А. </w:t>
      </w:r>
      <w:r w:rsidRPr="00236F4C">
        <w:rPr>
          <w:rFonts w:ascii="Times New Roman" w:hAnsi="Times New Roman" w:cs="Times New Roman"/>
        </w:rPr>
        <w:t>Полещук</w:t>
      </w:r>
    </w:p>
    <w:sectPr w:rsidR="00DC7255" w:rsidRPr="00236F4C" w:rsidSect="0096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41941"/>
    <w:rsid w:val="000157ED"/>
    <w:rsid w:val="00016EAD"/>
    <w:rsid w:val="00030AFF"/>
    <w:rsid w:val="000326FB"/>
    <w:rsid w:val="00033195"/>
    <w:rsid w:val="000421B4"/>
    <w:rsid w:val="000468B2"/>
    <w:rsid w:val="000658AD"/>
    <w:rsid w:val="00073757"/>
    <w:rsid w:val="0008235D"/>
    <w:rsid w:val="000917F2"/>
    <w:rsid w:val="00095205"/>
    <w:rsid w:val="000B3DC1"/>
    <w:rsid w:val="000E38A9"/>
    <w:rsid w:val="000F02FE"/>
    <w:rsid w:val="00103A4A"/>
    <w:rsid w:val="0012362E"/>
    <w:rsid w:val="0012595A"/>
    <w:rsid w:val="0013016D"/>
    <w:rsid w:val="00164B6E"/>
    <w:rsid w:val="001A13B6"/>
    <w:rsid w:val="001F4B75"/>
    <w:rsid w:val="001F5D18"/>
    <w:rsid w:val="00210BAD"/>
    <w:rsid w:val="00217B22"/>
    <w:rsid w:val="00230273"/>
    <w:rsid w:val="00236F4C"/>
    <w:rsid w:val="002503DC"/>
    <w:rsid w:val="0025796F"/>
    <w:rsid w:val="00260DFC"/>
    <w:rsid w:val="00266E60"/>
    <w:rsid w:val="002704D5"/>
    <w:rsid w:val="0028643B"/>
    <w:rsid w:val="002A38E7"/>
    <w:rsid w:val="002C1186"/>
    <w:rsid w:val="002C3656"/>
    <w:rsid w:val="002C6E11"/>
    <w:rsid w:val="00300E1E"/>
    <w:rsid w:val="0038779B"/>
    <w:rsid w:val="00396AF8"/>
    <w:rsid w:val="003B66E8"/>
    <w:rsid w:val="003C7852"/>
    <w:rsid w:val="003D2AA4"/>
    <w:rsid w:val="003E3C29"/>
    <w:rsid w:val="003E6469"/>
    <w:rsid w:val="003E6573"/>
    <w:rsid w:val="003F1E98"/>
    <w:rsid w:val="00430376"/>
    <w:rsid w:val="004331BA"/>
    <w:rsid w:val="00453156"/>
    <w:rsid w:val="00491E81"/>
    <w:rsid w:val="004D51C9"/>
    <w:rsid w:val="004E1166"/>
    <w:rsid w:val="005255AF"/>
    <w:rsid w:val="00533198"/>
    <w:rsid w:val="0056131B"/>
    <w:rsid w:val="00574374"/>
    <w:rsid w:val="0058350C"/>
    <w:rsid w:val="005873AB"/>
    <w:rsid w:val="005A7D4E"/>
    <w:rsid w:val="005C707D"/>
    <w:rsid w:val="005D40EB"/>
    <w:rsid w:val="005E771E"/>
    <w:rsid w:val="00603AA2"/>
    <w:rsid w:val="006117FA"/>
    <w:rsid w:val="00622711"/>
    <w:rsid w:val="00656080"/>
    <w:rsid w:val="00662536"/>
    <w:rsid w:val="006657E2"/>
    <w:rsid w:val="006B4B37"/>
    <w:rsid w:val="006E00C5"/>
    <w:rsid w:val="007173D1"/>
    <w:rsid w:val="00740035"/>
    <w:rsid w:val="00760653"/>
    <w:rsid w:val="00767D45"/>
    <w:rsid w:val="00773520"/>
    <w:rsid w:val="00801F48"/>
    <w:rsid w:val="008117BF"/>
    <w:rsid w:val="00815EBB"/>
    <w:rsid w:val="0082575E"/>
    <w:rsid w:val="0089249C"/>
    <w:rsid w:val="008A7C08"/>
    <w:rsid w:val="00914244"/>
    <w:rsid w:val="00947ED8"/>
    <w:rsid w:val="009505B0"/>
    <w:rsid w:val="009627F6"/>
    <w:rsid w:val="00962B14"/>
    <w:rsid w:val="00974344"/>
    <w:rsid w:val="00974C9C"/>
    <w:rsid w:val="00997B2D"/>
    <w:rsid w:val="009D5477"/>
    <w:rsid w:val="009E541F"/>
    <w:rsid w:val="00A12F01"/>
    <w:rsid w:val="00A423F4"/>
    <w:rsid w:val="00A554F7"/>
    <w:rsid w:val="00AA128B"/>
    <w:rsid w:val="00AB1D02"/>
    <w:rsid w:val="00AD4D5E"/>
    <w:rsid w:val="00AF5CB9"/>
    <w:rsid w:val="00B433F6"/>
    <w:rsid w:val="00B71132"/>
    <w:rsid w:val="00B750EF"/>
    <w:rsid w:val="00B96DEC"/>
    <w:rsid w:val="00BB02CB"/>
    <w:rsid w:val="00BC31D2"/>
    <w:rsid w:val="00BD3ABB"/>
    <w:rsid w:val="00BD65E1"/>
    <w:rsid w:val="00BE269E"/>
    <w:rsid w:val="00C21107"/>
    <w:rsid w:val="00C33C51"/>
    <w:rsid w:val="00CD1FB3"/>
    <w:rsid w:val="00D14E67"/>
    <w:rsid w:val="00D36BB4"/>
    <w:rsid w:val="00D667DE"/>
    <w:rsid w:val="00D831B1"/>
    <w:rsid w:val="00DC47AF"/>
    <w:rsid w:val="00DC4D48"/>
    <w:rsid w:val="00DC7255"/>
    <w:rsid w:val="00E03140"/>
    <w:rsid w:val="00E34CD7"/>
    <w:rsid w:val="00E4458A"/>
    <w:rsid w:val="00E50BE1"/>
    <w:rsid w:val="00EE094C"/>
    <w:rsid w:val="00F03AE2"/>
    <w:rsid w:val="00F078FB"/>
    <w:rsid w:val="00F128CB"/>
    <w:rsid w:val="00F2067C"/>
    <w:rsid w:val="00F2399A"/>
    <w:rsid w:val="00F25D44"/>
    <w:rsid w:val="00F319FA"/>
    <w:rsid w:val="00F41941"/>
    <w:rsid w:val="00F94530"/>
    <w:rsid w:val="00FA54EC"/>
    <w:rsid w:val="00FA7CEA"/>
    <w:rsid w:val="00FB0C09"/>
    <w:rsid w:val="00FE7504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74344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74344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3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4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662536"/>
    <w:rPr>
      <w:i/>
      <w:iCs/>
    </w:rPr>
  </w:style>
  <w:style w:type="character" w:customStyle="1" w:styleId="3">
    <w:name w:val="Основной текст (3)_"/>
    <w:basedOn w:val="a0"/>
    <w:link w:val="30"/>
    <w:rsid w:val="00BE26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269E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3AEE-4C73-47DD-9C06-E3D9CB76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2021-02-23T10:28:00Z</cp:lastPrinted>
  <dcterms:created xsi:type="dcterms:W3CDTF">2022-04-05T07:29:00Z</dcterms:created>
  <dcterms:modified xsi:type="dcterms:W3CDTF">2022-04-05T07:29:00Z</dcterms:modified>
</cp:coreProperties>
</file>