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3" w:rsidRPr="000A64B6" w:rsidRDefault="00841A03" w:rsidP="008E20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03" w:rsidRPr="000A64B6" w:rsidRDefault="00841A03" w:rsidP="00841A03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0A64B6">
        <w:rPr>
          <w:b/>
          <w:spacing w:val="20"/>
        </w:rPr>
        <w:t>АДМИНИСТРАЦИЯ</w:t>
      </w:r>
      <w:r w:rsidRPr="000A64B6">
        <w:rPr>
          <w:b/>
          <w:spacing w:val="20"/>
        </w:rPr>
        <w:br/>
        <w:t xml:space="preserve">МАРЬЕВСКОГО МУНИЦИПАЛЬНОГО ОБРАЗОВАНИЯ </w:t>
      </w:r>
    </w:p>
    <w:p w:rsidR="00841A03" w:rsidRPr="000A64B6" w:rsidRDefault="00841A03" w:rsidP="00841A03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0A64B6">
        <w:rPr>
          <w:b/>
          <w:spacing w:val="20"/>
        </w:rPr>
        <w:t>ЕРШОВСКОГО РАЙОНА САРАТОВСКОЙ ОБЛАСТИ</w:t>
      </w:r>
    </w:p>
    <w:p w:rsidR="00841A03" w:rsidRPr="000A64B6" w:rsidRDefault="00841A03" w:rsidP="00841A03">
      <w:pPr>
        <w:pStyle w:val="msoheaderbullet3gif"/>
        <w:spacing w:before="80" w:beforeAutospacing="0" w:line="288" w:lineRule="auto"/>
        <w:contextualSpacing/>
        <w:jc w:val="center"/>
        <w:rPr>
          <w:b/>
        </w:rPr>
      </w:pPr>
    </w:p>
    <w:p w:rsidR="00841A03" w:rsidRPr="000A64B6" w:rsidRDefault="00841A03" w:rsidP="00841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A03" w:rsidRPr="000A64B6" w:rsidRDefault="00841A03" w:rsidP="00841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A03" w:rsidRPr="000A64B6" w:rsidRDefault="00841A03" w:rsidP="00841A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B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7D63" w:rsidRPr="000A64B6" w:rsidRDefault="00B27D63" w:rsidP="00B27D63">
      <w:pPr>
        <w:pStyle w:val="a4"/>
        <w:rPr>
          <w:rFonts w:ascii="Times New Roman" w:hAnsi="Times New Roman" w:cs="Calibri"/>
          <w:sz w:val="24"/>
          <w:szCs w:val="24"/>
        </w:rPr>
      </w:pPr>
    </w:p>
    <w:p w:rsidR="00B27D63" w:rsidRPr="000A64B6" w:rsidRDefault="00B27D63" w:rsidP="00B27D63">
      <w:pPr>
        <w:pStyle w:val="a4"/>
        <w:rPr>
          <w:rFonts w:ascii="Times New Roman" w:hAnsi="Times New Roman" w:cs="Calibri"/>
          <w:sz w:val="24"/>
          <w:szCs w:val="24"/>
        </w:rPr>
      </w:pPr>
      <w:r w:rsidRPr="000A64B6">
        <w:rPr>
          <w:rFonts w:ascii="Times New Roman" w:hAnsi="Times New Roman" w:cs="Calibri"/>
          <w:sz w:val="24"/>
          <w:szCs w:val="24"/>
        </w:rPr>
        <w:t xml:space="preserve">от </w:t>
      </w:r>
      <w:r w:rsidR="008E2010">
        <w:rPr>
          <w:rFonts w:ascii="Times New Roman" w:hAnsi="Times New Roman"/>
          <w:sz w:val="24"/>
          <w:szCs w:val="24"/>
        </w:rPr>
        <w:t>05.07.</w:t>
      </w:r>
      <w:r w:rsidR="00CA12C2">
        <w:rPr>
          <w:rFonts w:ascii="Times New Roman" w:hAnsi="Times New Roman"/>
          <w:sz w:val="24"/>
          <w:szCs w:val="24"/>
        </w:rPr>
        <w:t>2022</w:t>
      </w:r>
      <w:r w:rsidR="009D647F" w:rsidRPr="000A64B6">
        <w:rPr>
          <w:rFonts w:ascii="Times New Roman" w:hAnsi="Times New Roman"/>
          <w:sz w:val="24"/>
          <w:szCs w:val="24"/>
        </w:rPr>
        <w:t xml:space="preserve">  года</w:t>
      </w:r>
      <w:r w:rsidR="009D647F" w:rsidRPr="000A64B6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E2010">
        <w:rPr>
          <w:rFonts w:ascii="Times New Roman" w:hAnsi="Times New Roman"/>
          <w:sz w:val="24"/>
          <w:szCs w:val="24"/>
        </w:rPr>
        <w:t xml:space="preserve">               </w:t>
      </w:r>
      <w:r w:rsidR="009D647F" w:rsidRPr="000A64B6">
        <w:rPr>
          <w:rFonts w:ascii="Times New Roman" w:hAnsi="Times New Roman"/>
          <w:sz w:val="24"/>
          <w:szCs w:val="24"/>
        </w:rPr>
        <w:t xml:space="preserve"> </w:t>
      </w:r>
      <w:r w:rsidRPr="000A64B6">
        <w:rPr>
          <w:rFonts w:ascii="Times New Roman" w:hAnsi="Times New Roman" w:cs="Calibri"/>
          <w:sz w:val="24"/>
          <w:szCs w:val="24"/>
        </w:rPr>
        <w:t xml:space="preserve">№ </w:t>
      </w:r>
      <w:r w:rsidR="008E2010">
        <w:rPr>
          <w:rFonts w:ascii="Times New Roman" w:hAnsi="Times New Roman" w:cs="Calibri"/>
          <w:sz w:val="24"/>
          <w:szCs w:val="24"/>
        </w:rPr>
        <w:t>30</w:t>
      </w:r>
    </w:p>
    <w:p w:rsidR="00B27D63" w:rsidRPr="000A64B6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D63" w:rsidRPr="000A64B6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D63" w:rsidRPr="000A64B6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4B6" w:rsidRPr="000A64B6" w:rsidRDefault="000A64B6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№ 20 от 17.06.2020 г.</w:t>
      </w:r>
    </w:p>
    <w:p w:rsidR="00B27D63" w:rsidRPr="000A64B6" w:rsidRDefault="000A64B6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27D63"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Об определении мест и способов разведения</w:t>
      </w:r>
    </w:p>
    <w:p w:rsidR="00B27D63" w:rsidRPr="000A64B6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костров, сжигания мусора, травы, листвы</w:t>
      </w:r>
    </w:p>
    <w:p w:rsidR="00B27D63" w:rsidRPr="000A64B6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и иных отходов, материалов или изделий</w:t>
      </w:r>
    </w:p>
    <w:p w:rsidR="00B27D63" w:rsidRPr="000A64B6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на землях общего пользования на территории</w:t>
      </w:r>
    </w:p>
    <w:p w:rsidR="00B27D63" w:rsidRPr="000A64B6" w:rsidRDefault="00841A0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Марьевского</w:t>
      </w:r>
      <w:proofErr w:type="spellEnd"/>
      <w:r w:rsidR="00B27D63"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 </w:t>
      </w:r>
      <w:proofErr w:type="spellStart"/>
      <w:r w:rsidR="00B27D63"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="00B27D63"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</w:t>
      </w:r>
      <w:r w:rsidR="000A64B6" w:rsidRPr="000A64B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27D63" w:rsidRPr="000A64B6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D63" w:rsidRPr="000A64B6" w:rsidRDefault="00B27D63" w:rsidP="000A6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r w:rsidR="000A64B6" w:rsidRPr="000A64B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A64B6">
        <w:rPr>
          <w:rFonts w:ascii="Times New Roman" w:eastAsia="Times New Roman" w:hAnsi="Times New Roman" w:cs="Times New Roman"/>
          <w:sz w:val="24"/>
          <w:szCs w:val="24"/>
        </w:rPr>
        <w:t>аконом от 06.10.2003 № 131-ФЗ «Об общих принципах организации местного самоупра</w:t>
      </w:r>
      <w:r w:rsidR="000A64B6" w:rsidRPr="000A64B6"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Федерации» и с п. 74 Постановления Правительства РФ от 16.09.2020 № 1479 (ред. от 21.05.2021) «Правил противопожарного режима в Российской Федерации»</w:t>
      </w:r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841A03" w:rsidRPr="000A64B6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841A03" w:rsidRPr="000A64B6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A64B6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841A03" w:rsidRPr="000A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4B6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A64B6" w:rsidRPr="000A64B6" w:rsidRDefault="00B27D63" w:rsidP="000A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64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64B6" w:rsidRPr="000A64B6">
        <w:rPr>
          <w:rFonts w:ascii="Times New Roman" w:eastAsia="Times New Roman" w:hAnsi="Times New Roman" w:cs="Times New Roman"/>
          <w:sz w:val="24"/>
          <w:szCs w:val="24"/>
        </w:rPr>
        <w:t xml:space="preserve">нести в п. 3 Порядка </w:t>
      </w:r>
      <w:r w:rsidR="000A64B6" w:rsidRPr="000A64B6">
        <w:rPr>
          <w:rFonts w:ascii="Times New Roman" w:eastAsia="Times New Roman" w:hAnsi="Times New Roman" w:cs="Times New Roman"/>
          <w:bCs/>
          <w:sz w:val="24"/>
          <w:szCs w:val="24"/>
        </w:rPr>
        <w:t>определения мест и способов разведения костров, сжигания мусора,</w:t>
      </w:r>
      <w:r w:rsidR="000A64B6" w:rsidRPr="000A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4B6" w:rsidRPr="000A64B6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травы, листвы и иных отходов, материалов или изделий на землях общего пользования на территории </w:t>
      </w:r>
      <w:proofErr w:type="spellStart"/>
      <w:r w:rsidR="000A64B6" w:rsidRPr="000A64B6">
        <w:rPr>
          <w:rFonts w:ascii="Times New Roman" w:eastAsia="Times New Roman" w:hAnsi="Times New Roman" w:cs="Times New Roman"/>
          <w:bCs/>
          <w:sz w:val="24"/>
          <w:szCs w:val="24"/>
        </w:rPr>
        <w:t>Марьевского</w:t>
      </w:r>
      <w:proofErr w:type="spellEnd"/>
      <w:r w:rsidR="000A64B6" w:rsidRPr="000A64B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0A64B6" w:rsidRPr="000A64B6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proofErr w:type="spellEnd"/>
      <w:r w:rsidR="000A64B6" w:rsidRPr="000A64B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следующие изменения:</w:t>
      </w:r>
    </w:p>
    <w:p w:rsidR="000A64B6" w:rsidRPr="000A64B6" w:rsidRDefault="000A64B6" w:rsidP="000A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bCs/>
          <w:sz w:val="24"/>
          <w:szCs w:val="24"/>
        </w:rPr>
        <w:t>подпункт в) изложить в новой редакции:</w:t>
      </w:r>
    </w:p>
    <w:p w:rsidR="000A64B6" w:rsidRPr="000A64B6" w:rsidRDefault="000A64B6" w:rsidP="000A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bCs/>
          <w:sz w:val="24"/>
          <w:szCs w:val="24"/>
        </w:rPr>
        <w:t xml:space="preserve">«в) </w:t>
      </w:r>
      <w:r w:rsidRPr="000A64B6">
        <w:rPr>
          <w:rFonts w:ascii="Times New Roman" w:eastAsia="Times New Roman" w:hAnsi="Times New Roman" w:cs="Times New Roman"/>
          <w:sz w:val="24"/>
          <w:szCs w:val="24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1,5 метра»</w:t>
      </w:r>
    </w:p>
    <w:p w:rsidR="000A64B6" w:rsidRPr="000A64B6" w:rsidRDefault="000A64B6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28" w:rsidRPr="000A64B6" w:rsidRDefault="000A64B6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228" w:rsidRPr="000A64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62228" w:rsidRPr="000A64B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262228" w:rsidRPr="000A64B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262228" w:rsidRPr="000A64B6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="00262228" w:rsidRPr="000A64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262228" w:rsidRDefault="00B27D6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262228" w:rsidRPr="000A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010" w:rsidRDefault="008E2010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010" w:rsidRPr="000A64B6" w:rsidRDefault="008E2010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F8" w:rsidRPr="000A64B6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841A03" w:rsidRPr="000A64B6"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1F8" w:rsidRPr="000A64B6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</w:t>
      </w:r>
      <w:r w:rsidR="00841A03" w:rsidRPr="000A64B6">
        <w:rPr>
          <w:rFonts w:ascii="Times New Roman" w:eastAsia="Times New Roman" w:hAnsi="Times New Roman" w:cs="Times New Roman"/>
          <w:sz w:val="24"/>
          <w:szCs w:val="24"/>
        </w:rPr>
        <w:t>С.И. Яковлев</w:t>
      </w:r>
      <w:r w:rsidRPr="000A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0B4" w:rsidRPr="000A64B6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0B4" w:rsidRPr="000A64B6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B40B4" w:rsidRPr="000A64B6" w:rsidSect="002D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63"/>
    <w:rsid w:val="000A64B6"/>
    <w:rsid w:val="000B40B4"/>
    <w:rsid w:val="001D575D"/>
    <w:rsid w:val="00262228"/>
    <w:rsid w:val="002D10B6"/>
    <w:rsid w:val="004B767B"/>
    <w:rsid w:val="004D068D"/>
    <w:rsid w:val="005636E1"/>
    <w:rsid w:val="00664EF6"/>
    <w:rsid w:val="00675B9A"/>
    <w:rsid w:val="00713470"/>
    <w:rsid w:val="00841A03"/>
    <w:rsid w:val="00850344"/>
    <w:rsid w:val="00882536"/>
    <w:rsid w:val="008E2010"/>
    <w:rsid w:val="009D647F"/>
    <w:rsid w:val="00A251F8"/>
    <w:rsid w:val="00A65998"/>
    <w:rsid w:val="00B14E3A"/>
    <w:rsid w:val="00B27D63"/>
    <w:rsid w:val="00B81E69"/>
    <w:rsid w:val="00CA12C2"/>
    <w:rsid w:val="00CE59F2"/>
    <w:rsid w:val="00D86123"/>
    <w:rsid w:val="00E1227E"/>
    <w:rsid w:val="00E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7D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B27D63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50344"/>
    <w:pPr>
      <w:ind w:left="720"/>
      <w:contextualSpacing/>
    </w:pPr>
  </w:style>
  <w:style w:type="paragraph" w:customStyle="1" w:styleId="msoheaderbullet1gif">
    <w:name w:val="msoheaderbullet1.gif"/>
    <w:basedOn w:val="a"/>
    <w:rsid w:val="008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2gif">
    <w:name w:val="msoheaderbullet2.gif"/>
    <w:basedOn w:val="a"/>
    <w:rsid w:val="008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3gif">
    <w:name w:val="msoheaderbullet3.gif"/>
    <w:basedOn w:val="a"/>
    <w:rsid w:val="0084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18</cp:revision>
  <cp:lastPrinted>2022-07-06T07:36:00Z</cp:lastPrinted>
  <dcterms:created xsi:type="dcterms:W3CDTF">2020-06-02T11:04:00Z</dcterms:created>
  <dcterms:modified xsi:type="dcterms:W3CDTF">2022-07-06T07:36:00Z</dcterms:modified>
</cp:coreProperties>
</file>